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BC" w:rsidRPr="00226893" w:rsidRDefault="00D46418" w:rsidP="00226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46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Стартовал прием проектов </w:t>
      </w:r>
    </w:p>
    <w:p w:rsidR="00D46418" w:rsidRPr="00D46418" w:rsidRDefault="00D46418" w:rsidP="00226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конкурс</w:t>
      </w:r>
      <w:r w:rsidR="00CB4ABC" w:rsidRPr="0022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некоммерческих организаций, участвующих в развитии институтов гражданского общества, </w:t>
      </w:r>
      <w:r w:rsidR="00CB4ABC" w:rsidRPr="003B4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право получения субсидии за счет средств областного бюджета и </w:t>
      </w:r>
      <w:r w:rsidRPr="00D46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B4ABC" w:rsidRPr="003B4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гранта Президента РФ.</w:t>
      </w:r>
    </w:p>
    <w:p w:rsidR="00D46418" w:rsidRPr="003B4ABC" w:rsidRDefault="00D46418" w:rsidP="00226893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можно с 1</w:t>
      </w:r>
      <w:r w:rsidRPr="003B4A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Pr="003B4A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F87" w:rsidRPr="003B4ABC" w:rsidRDefault="00AE4F87" w:rsidP="00226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финансовое обеспечение мероприятий по следующим направлениям:</w:t>
      </w:r>
    </w:p>
    <w:p w:rsidR="00AE4F87" w:rsidRPr="003B4ABC" w:rsidRDefault="00AE4F87" w:rsidP="00226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- Социальное обслуживание, социальная поддержка и защита граждан;</w:t>
      </w:r>
    </w:p>
    <w:p w:rsidR="00226893" w:rsidRPr="003B4ABC" w:rsidRDefault="00AE4F87" w:rsidP="00226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Pr="003B4ABC">
        <w:rPr>
          <w:rFonts w:ascii="Times New Roman" w:hAnsi="Times New Roman" w:cs="Times New Roman"/>
          <w:sz w:val="28"/>
          <w:szCs w:val="28"/>
        </w:rPr>
        <w:t>Охрана здоровья граждан, пропаганда здорового образа жизни</w:t>
      </w:r>
      <w:r w:rsidRPr="003B4ABC">
        <w:rPr>
          <w:rFonts w:ascii="Times New Roman" w:hAnsi="Times New Roman" w:cs="Times New Roman"/>
          <w:sz w:val="28"/>
          <w:szCs w:val="28"/>
        </w:rPr>
        <w:t>;</w:t>
      </w:r>
    </w:p>
    <w:p w:rsidR="00226893" w:rsidRPr="003B4ABC" w:rsidRDefault="00AE4F87" w:rsidP="00226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="00226893" w:rsidRPr="003B4ABC">
        <w:rPr>
          <w:rFonts w:ascii="Times New Roman" w:hAnsi="Times New Roman" w:cs="Times New Roman"/>
          <w:sz w:val="28"/>
          <w:szCs w:val="28"/>
        </w:rPr>
        <w:t>Поддержка семьи, материнства, отцовства и детства</w:t>
      </w:r>
      <w:r w:rsidR="00226893" w:rsidRPr="003B4ABC">
        <w:rPr>
          <w:rFonts w:ascii="Times New Roman" w:hAnsi="Times New Roman" w:cs="Times New Roman"/>
          <w:sz w:val="28"/>
          <w:szCs w:val="28"/>
        </w:rPr>
        <w:t>;</w:t>
      </w:r>
    </w:p>
    <w:p w:rsidR="00226893" w:rsidRPr="003B4ABC" w:rsidRDefault="00226893" w:rsidP="00226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Pr="003B4ABC">
        <w:rPr>
          <w:rFonts w:ascii="Times New Roman" w:hAnsi="Times New Roman" w:cs="Times New Roman"/>
          <w:sz w:val="28"/>
          <w:szCs w:val="28"/>
        </w:rPr>
        <w:t>Поддержка проектов в области науки, образования, просвещения</w:t>
      </w:r>
      <w:r w:rsidRPr="003B4ABC">
        <w:rPr>
          <w:rFonts w:ascii="Times New Roman" w:hAnsi="Times New Roman" w:cs="Times New Roman"/>
          <w:sz w:val="28"/>
          <w:szCs w:val="28"/>
        </w:rPr>
        <w:t>;</w:t>
      </w:r>
    </w:p>
    <w:p w:rsidR="00226893" w:rsidRPr="003B4ABC" w:rsidRDefault="00226893" w:rsidP="00226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Pr="003B4ABC">
        <w:rPr>
          <w:rFonts w:ascii="Times New Roman" w:hAnsi="Times New Roman" w:cs="Times New Roman"/>
          <w:sz w:val="28"/>
          <w:szCs w:val="28"/>
        </w:rPr>
        <w:t xml:space="preserve">Поддержка молодежных проектов, реализация которых охватывает виды деятельности, предусмотренные </w:t>
      </w:r>
      <w:hyperlink r:id="rId4" w:history="1">
        <w:r w:rsidRPr="003B4ABC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3B4AB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</w:t>
      </w:r>
      <w:r w:rsidRPr="003B4ABC">
        <w:rPr>
          <w:rFonts w:ascii="Times New Roman" w:hAnsi="Times New Roman" w:cs="Times New Roman"/>
          <w:sz w:val="28"/>
          <w:szCs w:val="28"/>
        </w:rPr>
        <w:t>;</w:t>
      </w:r>
    </w:p>
    <w:p w:rsidR="003B4ABC" w:rsidRPr="003B4ABC" w:rsidRDefault="00226893" w:rsidP="003B4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Pr="003B4ABC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Pr="003B4ABC">
        <w:rPr>
          <w:rFonts w:ascii="Times New Roman" w:hAnsi="Times New Roman" w:cs="Times New Roman"/>
          <w:sz w:val="28"/>
          <w:szCs w:val="28"/>
        </w:rPr>
        <w:t>;</w:t>
      </w:r>
    </w:p>
    <w:p w:rsidR="003B4ABC" w:rsidRPr="003B4ABC" w:rsidRDefault="00226893" w:rsidP="003B4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="003B4ABC" w:rsidRPr="003B4ABC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</w:t>
      </w:r>
      <w:r w:rsidR="003B4ABC" w:rsidRPr="003B4ABC">
        <w:rPr>
          <w:rFonts w:ascii="Times New Roman" w:hAnsi="Times New Roman" w:cs="Times New Roman"/>
          <w:sz w:val="28"/>
          <w:szCs w:val="28"/>
        </w:rPr>
        <w:t>;</w:t>
      </w:r>
    </w:p>
    <w:p w:rsidR="003B4ABC" w:rsidRPr="003B4ABC" w:rsidRDefault="003B4ABC" w:rsidP="003B4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Pr="003B4ABC">
        <w:rPr>
          <w:rFonts w:ascii="Times New Roman" w:hAnsi="Times New Roman" w:cs="Times New Roman"/>
          <w:sz w:val="28"/>
          <w:szCs w:val="28"/>
        </w:rPr>
        <w:t>Укрепление межнационального и межрелигиозного согласия</w:t>
      </w:r>
      <w:r w:rsidRPr="003B4ABC">
        <w:rPr>
          <w:rFonts w:ascii="Times New Roman" w:hAnsi="Times New Roman" w:cs="Times New Roman"/>
          <w:sz w:val="28"/>
          <w:szCs w:val="28"/>
        </w:rPr>
        <w:t>;</w:t>
      </w:r>
    </w:p>
    <w:p w:rsidR="003B4ABC" w:rsidRPr="003B4ABC" w:rsidRDefault="003B4ABC" w:rsidP="003B4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Pr="003B4ABC">
        <w:rPr>
          <w:rFonts w:ascii="Times New Roman" w:hAnsi="Times New Roman" w:cs="Times New Roman"/>
          <w:sz w:val="28"/>
          <w:szCs w:val="28"/>
        </w:rPr>
        <w:t>Развитие общественной дипломатии и поддержка соотечественников</w:t>
      </w:r>
      <w:r w:rsidRPr="003B4ABC">
        <w:rPr>
          <w:rFonts w:ascii="Times New Roman" w:hAnsi="Times New Roman" w:cs="Times New Roman"/>
          <w:sz w:val="28"/>
          <w:szCs w:val="28"/>
        </w:rPr>
        <w:t>;</w:t>
      </w:r>
    </w:p>
    <w:p w:rsidR="003B4ABC" w:rsidRPr="003B4ABC" w:rsidRDefault="003B4ABC" w:rsidP="003B4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Pr="003B4ABC">
        <w:rPr>
          <w:rFonts w:ascii="Times New Roman" w:hAnsi="Times New Roman" w:cs="Times New Roman"/>
          <w:sz w:val="28"/>
          <w:szCs w:val="28"/>
        </w:rPr>
        <w:t>Защита прав и свобод человека и гражданина, в том числе защита прав заключенных</w:t>
      </w:r>
      <w:r w:rsidRPr="003B4ABC">
        <w:rPr>
          <w:rFonts w:ascii="Times New Roman" w:hAnsi="Times New Roman" w:cs="Times New Roman"/>
          <w:sz w:val="28"/>
          <w:szCs w:val="28"/>
        </w:rPr>
        <w:t>;</w:t>
      </w:r>
    </w:p>
    <w:p w:rsidR="003B4ABC" w:rsidRPr="003B4ABC" w:rsidRDefault="003B4ABC" w:rsidP="003B4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- </w:t>
      </w:r>
      <w:r w:rsidRPr="003B4ABC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</w:t>
      </w:r>
      <w:r w:rsidRPr="003B4ABC">
        <w:rPr>
          <w:rFonts w:ascii="Times New Roman" w:hAnsi="Times New Roman" w:cs="Times New Roman"/>
          <w:sz w:val="28"/>
          <w:szCs w:val="28"/>
        </w:rPr>
        <w:t>.</w:t>
      </w:r>
    </w:p>
    <w:p w:rsidR="00AE4F87" w:rsidRPr="00D46418" w:rsidRDefault="00AE4F87" w:rsidP="00226893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418" w:rsidRPr="00D46418" w:rsidRDefault="00D46418" w:rsidP="00226893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об условиях участия в конкурсе опубликована на</w:t>
      </w:r>
      <w:r w:rsidRPr="003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Асбестовского городского округа, а также на сайте Департамента внутренней политики Свердловской области</w:t>
      </w: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418" w:rsidRPr="00D46418" w:rsidRDefault="00D46418" w:rsidP="00226893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будут подведены в июн</w:t>
      </w:r>
      <w:r w:rsidR="00AE4F87" w:rsidRPr="003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F87" w:rsidRPr="003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поддержанные проекты уже смогут начать реализацию.</w:t>
      </w:r>
    </w:p>
    <w:p w:rsidR="00D46418" w:rsidRPr="00D46418" w:rsidRDefault="00D46418" w:rsidP="00226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между некоммерческими организациями будет распределено </w:t>
      </w:r>
      <w:r w:rsidR="00AE4F87" w:rsidRPr="003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AE4F87" w:rsidRPr="002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</w:t>
      </w:r>
      <w:proofErr w:type="spellStart"/>
      <w:proofErr w:type="gramStart"/>
      <w:r w:rsidR="00AE4F87" w:rsidRPr="002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D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628C" w:rsidRPr="00CB4ABC" w:rsidRDefault="0019628C" w:rsidP="00CB4A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628C" w:rsidRPr="00CB4ABC" w:rsidSect="00D464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6418"/>
    <w:rsid w:val="00002FE7"/>
    <w:rsid w:val="0019628C"/>
    <w:rsid w:val="00226893"/>
    <w:rsid w:val="00341EE2"/>
    <w:rsid w:val="003536DF"/>
    <w:rsid w:val="003B4ABC"/>
    <w:rsid w:val="00501A38"/>
    <w:rsid w:val="006B174C"/>
    <w:rsid w:val="009D0CC1"/>
    <w:rsid w:val="00A75F1C"/>
    <w:rsid w:val="00AE4F87"/>
    <w:rsid w:val="00C8321E"/>
    <w:rsid w:val="00CB4ABC"/>
    <w:rsid w:val="00D46418"/>
    <w:rsid w:val="00EA3CC4"/>
    <w:rsid w:val="00FD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8C"/>
  </w:style>
  <w:style w:type="paragraph" w:styleId="1">
    <w:name w:val="heading 1"/>
    <w:basedOn w:val="a"/>
    <w:link w:val="10"/>
    <w:uiPriority w:val="9"/>
    <w:qFormat/>
    <w:rsid w:val="00D46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418"/>
    <w:rPr>
      <w:color w:val="0000FF"/>
      <w:u w:val="single"/>
    </w:rPr>
  </w:style>
  <w:style w:type="paragraph" w:customStyle="1" w:styleId="ConsPlusNormal">
    <w:name w:val="ConsPlusNormal"/>
    <w:rsid w:val="00AE4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6049375F368B298542D623140C5F856CDC2517FD2A84EA7058952B7EF9C294D6BF5D40605A1E498E1D2DD1FECA71BF96E3F2DED151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Балабкин Андрей Нико</dc:creator>
  <cp:keywords/>
  <dc:description/>
  <cp:lastModifiedBy>Балабкин Андрей Нико</cp:lastModifiedBy>
  <cp:revision>4</cp:revision>
  <dcterms:created xsi:type="dcterms:W3CDTF">2022-03-31T03:43:00Z</dcterms:created>
  <dcterms:modified xsi:type="dcterms:W3CDTF">2022-03-31T05:01:00Z</dcterms:modified>
</cp:coreProperties>
</file>