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50" w:rsidRDefault="005F3F50" w:rsidP="00BD3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>ПЛАН</w:t>
      </w:r>
      <w:r w:rsidR="00BD30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физкультурных и спортивных мероприятий на </w:t>
      </w:r>
      <w:r w:rsidR="004E59D9">
        <w:rPr>
          <w:rFonts w:ascii="Times New Roman" w:hAnsi="Times New Roman" w:cs="Times New Roman"/>
          <w:b/>
          <w:sz w:val="28"/>
          <w:szCs w:val="28"/>
        </w:rPr>
        <w:t>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4FE">
        <w:rPr>
          <w:rFonts w:ascii="Times New Roman" w:hAnsi="Times New Roman" w:cs="Times New Roman"/>
          <w:b/>
          <w:sz w:val="28"/>
          <w:szCs w:val="28"/>
        </w:rPr>
        <w:t>201</w:t>
      </w:r>
      <w:r w:rsidR="00780DD1">
        <w:rPr>
          <w:rFonts w:ascii="Times New Roman" w:hAnsi="Times New Roman" w:cs="Times New Roman"/>
          <w:b/>
          <w:sz w:val="28"/>
          <w:szCs w:val="28"/>
        </w:rPr>
        <w:t>9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E59D9" w:rsidRDefault="004E59D9" w:rsidP="005F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pPr w:leftFromText="180" w:rightFromText="180" w:vertAnchor="text" w:horzAnchor="margin" w:tblpXSpec="center" w:tblpY="377"/>
        <w:tblW w:w="10598" w:type="dxa"/>
        <w:tblLayout w:type="fixed"/>
        <w:tblLook w:val="04A0"/>
      </w:tblPr>
      <w:tblGrid>
        <w:gridCol w:w="675"/>
        <w:gridCol w:w="3544"/>
        <w:gridCol w:w="1985"/>
        <w:gridCol w:w="2551"/>
        <w:gridCol w:w="1843"/>
      </w:tblGrid>
      <w:tr w:rsidR="004E59D9" w:rsidTr="004E5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E59D9" w:rsidTr="004E5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Традиционный турнир по хоккею, памяти героя Советского Союза А.Махнева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02.05.2019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03.05.2019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04.05.2019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05.05.2019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Спортивная школа «Хризотил»,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ул. Королева,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4E59D9" w:rsidTr="004E5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</w:t>
            </w:r>
            <w:proofErr w:type="spellStart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Асбестовского</w:t>
            </w:r>
            <w:proofErr w:type="spellEnd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4E59D9" w:rsidRPr="004E59D9" w:rsidRDefault="004E59D9" w:rsidP="004E5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 xml:space="preserve"> по плаванию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03-05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4E59D9" w:rsidRPr="004E59D9" w:rsidRDefault="004E59D9" w:rsidP="004E59D9">
            <w:pPr>
              <w:spacing w:after="0"/>
              <w:ind w:left="-5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 xml:space="preserve">14.30 </w:t>
            </w:r>
          </w:p>
          <w:p w:rsidR="004E59D9" w:rsidRPr="004E59D9" w:rsidRDefault="004E59D9" w:rsidP="004E59D9">
            <w:pPr>
              <w:spacing w:after="0"/>
              <w:ind w:left="-5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</w:t>
            </w:r>
          </w:p>
          <w:p w:rsidR="004E59D9" w:rsidRPr="004E59D9" w:rsidRDefault="004E59D9" w:rsidP="004E5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 xml:space="preserve">г. Асбест, ул. </w:t>
            </w:r>
            <w:proofErr w:type="gramStart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proofErr w:type="gramEnd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, 81/1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МБУСШ «Малахит»</w:t>
            </w:r>
          </w:p>
          <w:p w:rsidR="004E59D9" w:rsidRPr="004E59D9" w:rsidRDefault="004E59D9" w:rsidP="004E59D9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9D9" w:rsidTr="004E5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Традиционный открытый турнир АГО по настольному теннису, посвященный Дню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-05 мая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13.00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спортивное сооружение</w:t>
            </w:r>
          </w:p>
          <w:p w:rsidR="00E34A90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 xml:space="preserve"> с тремя залами, 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34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Уральская, 79/1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4E59D9" w:rsidTr="004E5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эстафета, посвященная празднику «День Победы» в зачет спартакиады среди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спортивное сооружение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авлова,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Default="004E59D9" w:rsidP="004E59D9">
            <w:pPr>
              <w:jc w:val="center"/>
            </w:pPr>
            <w:r w:rsidRPr="00D64D4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D64D4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D64D49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4E59D9" w:rsidTr="004E5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Открытое личное первенство АГО по спортивному туризму (</w:t>
            </w:r>
            <w:proofErr w:type="spellStart"/>
            <w:proofErr w:type="gramStart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дисциплина-горная</w:t>
            </w:r>
            <w:proofErr w:type="spellEnd"/>
            <w:proofErr w:type="gramEnd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14.00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Асбестовский</w:t>
            </w:r>
            <w:proofErr w:type="spellEnd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политехникум, ул</w:t>
            </w:r>
            <w:proofErr w:type="gramStart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адыженского,7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Default="004E59D9" w:rsidP="004E59D9">
            <w:pPr>
              <w:jc w:val="center"/>
            </w:pPr>
            <w:r w:rsidRPr="00D64D4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D64D4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D64D49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4E59D9" w:rsidTr="004E59D9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67 легкоатлетическая эстафета на призы газеты «</w:t>
            </w:r>
            <w:proofErr w:type="spellStart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Асбестовский</w:t>
            </w:r>
            <w:proofErr w:type="spellEnd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 xml:space="preserve"> рабочий»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tabs>
                <w:tab w:val="left" w:pos="418"/>
                <w:tab w:val="center" w:pos="70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4E59D9" w:rsidRPr="004E59D9" w:rsidRDefault="004E59D9" w:rsidP="004E59D9">
            <w:pPr>
              <w:tabs>
                <w:tab w:val="left" w:pos="418"/>
                <w:tab w:val="center" w:pos="70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D9" w:rsidRPr="004E59D9" w:rsidRDefault="004E59D9" w:rsidP="004E59D9">
            <w:pPr>
              <w:tabs>
                <w:tab w:val="left" w:pos="418"/>
                <w:tab w:val="center" w:pos="70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12.45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Проспект Ленина, 8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Default="004E59D9" w:rsidP="004E59D9">
            <w:pPr>
              <w:jc w:val="center"/>
            </w:pPr>
            <w:r w:rsidRPr="00D64D4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D64D4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D64D49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4E59D9" w:rsidTr="004E5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шашкам, посвященное Дню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tabs>
                <w:tab w:val="left" w:pos="418"/>
                <w:tab w:val="center" w:pos="70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4E59D9" w:rsidRPr="004E59D9" w:rsidRDefault="004E59D9" w:rsidP="004E59D9">
            <w:pPr>
              <w:tabs>
                <w:tab w:val="left" w:pos="418"/>
                <w:tab w:val="center" w:pos="70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D9" w:rsidRPr="004E59D9" w:rsidRDefault="004E59D9" w:rsidP="004E59D9">
            <w:pPr>
              <w:tabs>
                <w:tab w:val="left" w:pos="418"/>
                <w:tab w:val="center" w:pos="70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спортивное сооружение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шахматно-шашечный клуб,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осковская,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Default="004E59D9" w:rsidP="004E59D9">
            <w:pPr>
              <w:jc w:val="center"/>
            </w:pPr>
            <w:r w:rsidRPr="00E87B6A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E87B6A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E87B6A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4E59D9" w:rsidTr="004E59D9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шахматам, посвященное Дню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tabs>
                <w:tab w:val="left" w:pos="418"/>
                <w:tab w:val="center" w:pos="70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4E59D9" w:rsidRPr="004E59D9" w:rsidRDefault="004E59D9" w:rsidP="004E59D9">
            <w:pPr>
              <w:tabs>
                <w:tab w:val="left" w:pos="418"/>
                <w:tab w:val="center" w:pos="70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D9" w:rsidRPr="004E59D9" w:rsidRDefault="004E59D9" w:rsidP="004E59D9">
            <w:pPr>
              <w:tabs>
                <w:tab w:val="left" w:pos="418"/>
                <w:tab w:val="center" w:pos="70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спортивное сооружение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шахматно-шашечный клуб,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осковская,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Default="004E59D9" w:rsidP="004E59D9">
            <w:pPr>
              <w:jc w:val="center"/>
            </w:pPr>
            <w:r w:rsidRPr="00E87B6A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E87B6A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E87B6A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4E59D9" w:rsidTr="004E59D9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Городской праздник «Здравствуй, старина велосипед!», посвященный </w:t>
            </w:r>
            <w:r w:rsidRPr="004E59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Международному Дню семьи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 мая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дошкольных образовательных </w:t>
            </w:r>
            <w:r w:rsidRPr="004E5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Default="004E59D9" w:rsidP="004E59D9">
            <w:pPr>
              <w:jc w:val="center"/>
            </w:pPr>
            <w:r w:rsidRPr="0093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</w:t>
            </w:r>
            <w:proofErr w:type="spellStart"/>
            <w:r w:rsidRPr="00932A57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932A57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4E59D9" w:rsidTr="004E59D9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eastAsia="Calibri" w:hAnsi="Times New Roman" w:cs="Times New Roman"/>
                <w:sz w:val="28"/>
                <w:szCs w:val="28"/>
              </w:rPr>
              <w:t>Легкоатлетическая эстафета, посвященная Дню Победы  в ВОВ в зачет спартакиады среди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34A9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13.00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спортивное сооружение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авлова,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Default="004E59D9" w:rsidP="004E59D9">
            <w:pPr>
              <w:jc w:val="center"/>
            </w:pPr>
            <w:r w:rsidRPr="00932A57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932A57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932A57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4E59D9" w:rsidTr="004E59D9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eastAsia="Calibri" w:hAnsi="Times New Roman" w:cs="Times New Roman"/>
                <w:sz w:val="28"/>
                <w:szCs w:val="28"/>
              </w:rPr>
              <w:t>Массовое мероприятие, посвященное Дню Победы в 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34A90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  <w:p w:rsidR="00E34A90" w:rsidRPr="004E59D9" w:rsidRDefault="00E34A90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14.00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спортивное сооружение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ОО № 18,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поселок Белокаменный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Default="004E59D9" w:rsidP="004E59D9">
            <w:pPr>
              <w:jc w:val="center"/>
            </w:pPr>
            <w:r w:rsidRPr="00932A57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932A57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932A57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4E59D9" w:rsidTr="004E59D9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</w:t>
            </w:r>
          </w:p>
          <w:p w:rsidR="004E59D9" w:rsidRPr="004E59D9" w:rsidRDefault="004E59D9" w:rsidP="004E59D9">
            <w:pPr>
              <w:spacing w:after="0"/>
              <w:ind w:left="-54" w:right="-191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Асбестовского</w:t>
            </w:r>
            <w:proofErr w:type="spellEnd"/>
          </w:p>
          <w:p w:rsidR="004E59D9" w:rsidRPr="004E59D9" w:rsidRDefault="004E59D9" w:rsidP="004E5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 </w:t>
            </w:r>
          </w:p>
          <w:p w:rsidR="004E59D9" w:rsidRPr="004E59D9" w:rsidRDefault="004E59D9" w:rsidP="004E59D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по с/</w:t>
            </w:r>
            <w:proofErr w:type="spellStart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 xml:space="preserve"> младший, средний возраст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D9" w:rsidRDefault="004E59D9" w:rsidP="00E34A9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34A9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E34A90" w:rsidRDefault="00E34A90" w:rsidP="00E34A9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15.00 часов</w:t>
            </w:r>
          </w:p>
          <w:p w:rsidR="00E34A90" w:rsidRPr="004E59D9" w:rsidRDefault="00E34A90" w:rsidP="00E34A9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 xml:space="preserve">стадион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ул. Павлова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СШОР</w:t>
            </w:r>
          </w:p>
        </w:tc>
      </w:tr>
      <w:tr w:rsidR="004E59D9" w:rsidTr="004E59D9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ind w:left="-54" w:right="-191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</w:t>
            </w:r>
            <w:proofErr w:type="spellStart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Асбестовского</w:t>
            </w:r>
            <w:proofErr w:type="spellEnd"/>
          </w:p>
          <w:p w:rsidR="004E59D9" w:rsidRPr="004E59D9" w:rsidRDefault="004E59D9" w:rsidP="004E5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 </w:t>
            </w:r>
          </w:p>
          <w:p w:rsidR="004E59D9" w:rsidRPr="004E59D9" w:rsidRDefault="004E59D9" w:rsidP="004E59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по боксу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Default="004E59D9" w:rsidP="00E34A9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  <w:r w:rsidR="00E34A9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E34A90" w:rsidRDefault="00E34A90" w:rsidP="00E34A9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A90" w:rsidRPr="004E59D9" w:rsidRDefault="00E34A90" w:rsidP="00E34A9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зал бокса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«Дом спорта»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ральская 79/1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СШОР</w:t>
            </w:r>
          </w:p>
        </w:tc>
      </w:tr>
      <w:tr w:rsidR="004E59D9" w:rsidTr="004E59D9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праздник по «Скандинавской ходьбе», посвященный Дню ходьбы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90" w:rsidRDefault="004E59D9" w:rsidP="00E34A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  <w:p w:rsidR="004E59D9" w:rsidRPr="004E59D9" w:rsidRDefault="004E59D9" w:rsidP="00E34A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 xml:space="preserve">стадион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E59D9" w:rsidRPr="004E59D9" w:rsidRDefault="004E59D9" w:rsidP="004E5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ул. Павлова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4E59D9" w:rsidTr="004E59D9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E34A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Открытое</w:t>
            </w:r>
            <w:r w:rsidRPr="004E59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ервенство</w:t>
            </w:r>
            <w:r w:rsidRPr="004E59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59D9">
              <w:rPr>
                <w:rFonts w:ascii="Times New Roman" w:eastAsia="Times New Roman" w:hAnsi="Times New Roman" w:cs="Times New Roman"/>
                <w:sz w:val="28"/>
                <w:szCs w:val="28"/>
              </w:rPr>
              <w:t>Асбестовского</w:t>
            </w:r>
            <w:proofErr w:type="spellEnd"/>
            <w:r w:rsidRPr="004E59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E34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59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велоспорту на шоссе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34A9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D9" w:rsidRPr="004E59D9" w:rsidRDefault="004E59D9" w:rsidP="00E34A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34A90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Папанинцев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лыже-роллерная</w:t>
            </w:r>
            <w:proofErr w:type="spellEnd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 xml:space="preserve"> трасса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МБУСШ «Малахит»</w:t>
            </w:r>
          </w:p>
        </w:tc>
      </w:tr>
      <w:tr w:rsidR="004E59D9" w:rsidTr="004E59D9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E34A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Открытое</w:t>
            </w:r>
            <w:r w:rsidRPr="004E59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перве</w:t>
            </w: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нство</w:t>
            </w:r>
            <w:r w:rsidRPr="004E59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59D9">
              <w:rPr>
                <w:rFonts w:ascii="Times New Roman" w:eastAsia="Times New Roman" w:hAnsi="Times New Roman" w:cs="Times New Roman"/>
                <w:sz w:val="28"/>
                <w:szCs w:val="28"/>
              </w:rPr>
              <w:t>Асбестовского</w:t>
            </w:r>
            <w:proofErr w:type="spellEnd"/>
            <w:r w:rsidRPr="004E59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="00E34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по конному спорту на приз</w:t>
            </w:r>
            <w:proofErr w:type="gramStart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ы ООО</w:t>
            </w:r>
            <w:proofErr w:type="gramEnd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Форэс</w:t>
            </w:r>
            <w:proofErr w:type="spellEnd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  <w:r w:rsidR="00E34A9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D9" w:rsidRPr="004E59D9" w:rsidRDefault="004E59D9" w:rsidP="00E34A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14.00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г. Асбест,</w:t>
            </w:r>
          </w:p>
          <w:p w:rsidR="004E59D9" w:rsidRPr="004E59D9" w:rsidRDefault="004E59D9" w:rsidP="004E59D9">
            <w:pPr>
              <w:spacing w:after="0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Обоготителей</w:t>
            </w:r>
            <w:proofErr w:type="spellEnd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E59D9" w:rsidRPr="004E59D9" w:rsidRDefault="004E59D9" w:rsidP="004E5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конноспортивная секция МБУСШ «Малахит» АГО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МБУСШ «Малахит»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9D9" w:rsidTr="004E59D9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Легкоатлетический пробег, памяти воинов-уральцев, погибших </w:t>
            </w:r>
            <w:proofErr w:type="gramStart"/>
            <w:r w:rsidRPr="004E59D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4E59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локальных конфликтам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34A9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Улицы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Default="004E59D9" w:rsidP="004E59D9">
            <w:pPr>
              <w:jc w:val="center"/>
            </w:pPr>
            <w:r w:rsidRPr="00D37687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D37687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D37687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4E59D9" w:rsidTr="004E59D9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чемпионат АГО по смешанному волейболу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34A9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спортивное сооружение</w:t>
            </w:r>
          </w:p>
          <w:p w:rsid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 xml:space="preserve"> с тремя залами, 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Уральская, 79/1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Default="004E59D9" w:rsidP="004E59D9">
            <w:pPr>
              <w:jc w:val="center"/>
            </w:pPr>
            <w:r w:rsidRPr="00D37687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D37687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D37687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4E59D9" w:rsidTr="004E59D9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легкой атлетике среди учреждений профессионального образования в зачет спартакиады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34A9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спортивное сооружение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авлова,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Default="004E59D9" w:rsidP="004E59D9">
            <w:pPr>
              <w:jc w:val="center"/>
            </w:pPr>
            <w:r w:rsidRPr="00D37687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D37687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D37687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4E59D9" w:rsidTr="004E59D9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спартакиады среди старшего поколения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34A9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13.00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Default="004E59D9" w:rsidP="004E59D9">
            <w:pPr>
              <w:jc w:val="center"/>
            </w:pPr>
            <w:r w:rsidRPr="00D37687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D37687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D37687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4E59D9" w:rsidTr="004E59D9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туризму «</w:t>
            </w:r>
            <w:proofErr w:type="spellStart"/>
            <w:r w:rsidRPr="004E59D9">
              <w:rPr>
                <w:rFonts w:ascii="Times New Roman" w:eastAsia="Calibri" w:hAnsi="Times New Roman" w:cs="Times New Roman"/>
                <w:sz w:val="28"/>
                <w:szCs w:val="28"/>
              </w:rPr>
              <w:t>Туриская</w:t>
            </w:r>
            <w:proofErr w:type="spellEnd"/>
            <w:r w:rsidRPr="004E59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тропочка» в зачет спартакиады среди дошкольных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34A9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площадка, 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Чкалова,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Default="004E59D9" w:rsidP="004E59D9">
            <w:pPr>
              <w:jc w:val="center"/>
            </w:pPr>
            <w:r w:rsidRPr="00D37687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D37687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D37687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4E59D9" w:rsidTr="004E59D9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Летний фестиваль ГТО </w:t>
            </w:r>
            <w:r w:rsidRPr="004E59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4E59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 с </w:t>
            </w:r>
            <w:r w:rsidRPr="004E59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</w:t>
            </w:r>
            <w:r w:rsidRPr="004E59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r w:rsidRPr="004E59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</w:t>
            </w:r>
            <w:r w:rsidRPr="004E59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ступени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34A9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10.30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спортивное сооружение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Павлова,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Default="004E59D9" w:rsidP="004E59D9">
            <w:pPr>
              <w:jc w:val="center"/>
            </w:pPr>
            <w:r w:rsidRPr="00D37687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D37687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D37687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4E59D9" w:rsidTr="004E59D9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Первенство АГО </w:t>
            </w:r>
            <w:proofErr w:type="gramStart"/>
            <w:r w:rsidRPr="004E59D9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4E59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карате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34A9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спортивное сооружение</w:t>
            </w:r>
          </w:p>
          <w:p w:rsid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 xml:space="preserve"> с тремя залами, 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Уральская, 79/1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Default="004E59D9" w:rsidP="004E59D9">
            <w:pPr>
              <w:jc w:val="center"/>
            </w:pPr>
            <w:r w:rsidRPr="0081631D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81631D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81631D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4E59D9" w:rsidTr="004E59D9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стрельбе из электронного оружия в зачет спартакиады среди предприятий, учреждений,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34A9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спортивное сооружение</w:t>
            </w:r>
          </w:p>
          <w:p w:rsid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4E59D9">
              <w:rPr>
                <w:rFonts w:ascii="Times New Roman" w:hAnsi="Times New Roman" w:cs="Times New Roman"/>
                <w:sz w:val="28"/>
                <w:szCs w:val="28"/>
              </w:rPr>
              <w:t xml:space="preserve"> с тремя залами,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Уральская, 79/1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Default="004E59D9" w:rsidP="004E59D9">
            <w:pPr>
              <w:jc w:val="center"/>
            </w:pPr>
            <w:r w:rsidRPr="0081631D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81631D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81631D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4E59D9" w:rsidTr="004E59D9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Городское мероприятие «3000 шагов к здоровью»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34A9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12.00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Pr="004E59D9" w:rsidRDefault="004E59D9" w:rsidP="004E59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улицы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D9" w:rsidRDefault="004E59D9" w:rsidP="004E59D9">
            <w:pPr>
              <w:jc w:val="center"/>
            </w:pPr>
            <w:r w:rsidRPr="0081631D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81631D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81631D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</w:tbl>
    <w:p w:rsidR="004E59D9" w:rsidRDefault="004E59D9" w:rsidP="004E5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8E8" w:rsidRPr="00E34A90" w:rsidRDefault="003D7902" w:rsidP="00C318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="00C318E8" w:rsidRPr="00E34A90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C318E8" w:rsidRPr="00E34A90" w:rsidRDefault="00C318E8" w:rsidP="00C318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34A90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молодежных мероприятий на </w:t>
      </w:r>
      <w:r w:rsidR="00E34A90">
        <w:rPr>
          <w:rFonts w:ascii="Times New Roman" w:hAnsi="Times New Roman"/>
          <w:b/>
          <w:bCs/>
          <w:color w:val="000000"/>
          <w:sz w:val="28"/>
          <w:szCs w:val="28"/>
        </w:rPr>
        <w:t>май</w:t>
      </w:r>
      <w:r w:rsidRPr="00E34A90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2019 года</w:t>
      </w:r>
    </w:p>
    <w:p w:rsidR="00C318E8" w:rsidRPr="00C665D3" w:rsidRDefault="00C318E8" w:rsidP="00C318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34" w:type="dxa"/>
        <w:tblInd w:w="-501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0"/>
        <w:gridCol w:w="2929"/>
        <w:gridCol w:w="2087"/>
        <w:gridCol w:w="2491"/>
        <w:gridCol w:w="2207"/>
      </w:tblGrid>
      <w:tr w:rsidR="005C1F5D" w:rsidRPr="00C665D3" w:rsidTr="005C1F5D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5D" w:rsidRPr="00C665D3" w:rsidRDefault="005C1F5D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5D" w:rsidRPr="00C665D3" w:rsidRDefault="005C1F5D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5D" w:rsidRPr="00C665D3" w:rsidRDefault="005C1F5D" w:rsidP="00452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5D" w:rsidRPr="00C665D3" w:rsidRDefault="005C1F5D" w:rsidP="00452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5D" w:rsidRPr="00C665D3" w:rsidRDefault="005C1F5D" w:rsidP="00452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5C1F5D" w:rsidRPr="003A2B65" w:rsidTr="005C1F5D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5D" w:rsidRPr="00375BB5" w:rsidRDefault="005C1F5D" w:rsidP="00452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B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5D" w:rsidRPr="00375BB5" w:rsidRDefault="005C1F5D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BB5">
              <w:rPr>
                <w:rFonts w:ascii="Times New Roman" w:hAnsi="Times New Roman"/>
                <w:sz w:val="28"/>
                <w:szCs w:val="28"/>
              </w:rPr>
              <w:t>Городская молодежная акция «Георгиевская ленточка»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5D" w:rsidRPr="00375BB5" w:rsidRDefault="005C1F5D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BB5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5C1F5D" w:rsidRPr="00375BB5" w:rsidRDefault="005C1F5D" w:rsidP="004527FA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375BB5">
              <w:rPr>
                <w:rFonts w:ascii="Times New Roman" w:hAnsi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5D" w:rsidRPr="00375BB5" w:rsidRDefault="005C1F5D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BB5">
              <w:rPr>
                <w:rFonts w:ascii="Times New Roman" w:hAnsi="Times New Roman"/>
                <w:sz w:val="28"/>
                <w:szCs w:val="28"/>
              </w:rPr>
              <w:t>МБУ «МДЦ» АГО, филиал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5D" w:rsidRPr="00375BB5" w:rsidRDefault="005C1F5D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BB5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</w:tc>
      </w:tr>
      <w:tr w:rsidR="005C1F5D" w:rsidRPr="003A2B65" w:rsidTr="005C1F5D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5D" w:rsidRPr="00375BB5" w:rsidRDefault="005C1F5D" w:rsidP="00452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B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F5D" w:rsidRPr="00375BB5" w:rsidRDefault="005C1F5D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BB5">
              <w:rPr>
                <w:rFonts w:ascii="Times New Roman" w:hAnsi="Times New Roman"/>
                <w:sz w:val="28"/>
                <w:szCs w:val="28"/>
              </w:rPr>
              <w:t xml:space="preserve">Акция «Знать. </w:t>
            </w:r>
            <w:r w:rsidRPr="00375BB5">
              <w:rPr>
                <w:rFonts w:ascii="Times New Roman" w:hAnsi="Times New Roman"/>
                <w:sz w:val="28"/>
                <w:szCs w:val="28"/>
              </w:rPr>
              <w:lastRenderedPageBreak/>
              <w:t>Помнить. Жить»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F5D" w:rsidRPr="00375BB5" w:rsidRDefault="005C1F5D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BB5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5C1F5D" w:rsidRPr="00375BB5" w:rsidRDefault="005C1F5D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BB5">
              <w:rPr>
                <w:rFonts w:ascii="Times New Roman" w:hAnsi="Times New Roman"/>
                <w:sz w:val="28"/>
                <w:szCs w:val="28"/>
              </w:rPr>
              <w:lastRenderedPageBreak/>
              <w:t>в 16.00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5D" w:rsidRPr="00375BB5" w:rsidRDefault="005C1F5D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5BB5">
              <w:rPr>
                <w:rFonts w:ascii="Times New Roman" w:hAnsi="Times New Roman"/>
                <w:sz w:val="28"/>
                <w:szCs w:val="28"/>
              </w:rPr>
              <w:lastRenderedPageBreak/>
              <w:t>Форумная</w:t>
            </w:r>
            <w:proofErr w:type="spellEnd"/>
            <w:r w:rsidRPr="00375B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5BB5">
              <w:rPr>
                <w:rFonts w:ascii="Times New Roman" w:hAnsi="Times New Roman"/>
                <w:sz w:val="28"/>
                <w:szCs w:val="28"/>
              </w:rPr>
              <w:lastRenderedPageBreak/>
              <w:t>площадь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5D" w:rsidRPr="00375BB5" w:rsidRDefault="005C1F5D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B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МБУ «ЦСПП </w:t>
            </w:r>
            <w:r w:rsidRPr="00375BB5">
              <w:rPr>
                <w:rFonts w:ascii="Times New Roman" w:hAnsi="Times New Roman"/>
                <w:sz w:val="28"/>
                <w:szCs w:val="28"/>
              </w:rPr>
              <w:lastRenderedPageBreak/>
              <w:t>«Ковчег»</w:t>
            </w:r>
          </w:p>
        </w:tc>
      </w:tr>
      <w:tr w:rsidR="005C1F5D" w:rsidRPr="003A2B65" w:rsidTr="005C1F5D">
        <w:trPr>
          <w:trHeight w:val="111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5D" w:rsidRPr="00375BB5" w:rsidRDefault="005C1F5D" w:rsidP="00452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BB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5D" w:rsidRPr="00375BB5" w:rsidRDefault="005C1F5D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BB5">
              <w:rPr>
                <w:rFonts w:ascii="Times New Roman" w:hAnsi="Times New Roman"/>
                <w:sz w:val="28"/>
                <w:szCs w:val="28"/>
              </w:rPr>
              <w:t>Мероприятие в рамках Всероссийского проекта «Диалоги с Героями»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5D" w:rsidRPr="00375BB5" w:rsidRDefault="005C1F5D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BB5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5C1F5D" w:rsidRPr="00375BB5" w:rsidRDefault="005C1F5D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375BB5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5D" w:rsidRPr="00375BB5" w:rsidRDefault="005C1F5D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BB5">
              <w:rPr>
                <w:rFonts w:ascii="Times New Roman" w:hAnsi="Times New Roman"/>
                <w:sz w:val="28"/>
                <w:szCs w:val="28"/>
              </w:rPr>
              <w:t>Детско-подростковый клуб по месту жительства «Солнышко»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5D" w:rsidRPr="00375BB5" w:rsidRDefault="005C1F5D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BB5">
              <w:rPr>
                <w:rFonts w:ascii="Times New Roman" w:hAnsi="Times New Roman"/>
                <w:sz w:val="28"/>
                <w:szCs w:val="28"/>
              </w:rPr>
              <w:t>МБУ «ЦДП» АГО</w:t>
            </w:r>
          </w:p>
        </w:tc>
      </w:tr>
      <w:tr w:rsidR="00A26E83" w:rsidRPr="003A2B65" w:rsidTr="005C1F5D">
        <w:trPr>
          <w:trHeight w:val="111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E83" w:rsidRPr="00375BB5" w:rsidRDefault="00A26E83" w:rsidP="00452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E83" w:rsidRPr="00375BB5" w:rsidRDefault="00A26E83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в рамках всемирно дня без табака «Одумайся, человек!»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E83" w:rsidRPr="00375BB5" w:rsidRDefault="00A26E83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BB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 апреля</w:t>
            </w:r>
          </w:p>
          <w:p w:rsidR="00A26E83" w:rsidRPr="00375BB5" w:rsidRDefault="00A26E83" w:rsidP="00A26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375BB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75BB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E83" w:rsidRPr="00375BB5" w:rsidRDefault="00A26E83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№ 30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E83" w:rsidRPr="00375BB5" w:rsidRDefault="00A26E83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BB5">
              <w:rPr>
                <w:rFonts w:ascii="Times New Roman" w:hAnsi="Times New Roman"/>
                <w:sz w:val="28"/>
                <w:szCs w:val="28"/>
              </w:rPr>
              <w:t>МБУ «ЦСПП «Ковчег»</w:t>
            </w:r>
          </w:p>
        </w:tc>
      </w:tr>
      <w:tr w:rsidR="00A26E83" w:rsidRPr="003A2B65" w:rsidTr="005C1F5D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E83" w:rsidRPr="00375BB5" w:rsidRDefault="00A26E83" w:rsidP="00452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E83" w:rsidRPr="00375BB5" w:rsidRDefault="00A26E83" w:rsidP="004527FA">
            <w:pPr>
              <w:tabs>
                <w:tab w:val="left" w:pos="900"/>
              </w:tabs>
              <w:spacing w:after="100" w:afterAutospacing="1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BB5">
              <w:rPr>
                <w:rFonts w:ascii="Times New Roman" w:hAnsi="Times New Roman"/>
                <w:sz w:val="28"/>
                <w:szCs w:val="28"/>
              </w:rPr>
              <w:t>Городская молодежная акция, посвященная Всемирному Дню без табака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E83" w:rsidRDefault="00A26E83" w:rsidP="004527FA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5BB5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A26E83" w:rsidRPr="00375BB5" w:rsidRDefault="00A26E83" w:rsidP="004527FA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375BB5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E83" w:rsidRPr="00375BB5" w:rsidRDefault="00A26E83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BB5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E83" w:rsidRPr="00375BB5" w:rsidRDefault="00A26E83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BB5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</w:tc>
      </w:tr>
    </w:tbl>
    <w:p w:rsidR="00C318E8" w:rsidRPr="003A2B65" w:rsidRDefault="00C318E8" w:rsidP="00C318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318E8" w:rsidRPr="003A2B65" w:rsidSect="00E4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62"/>
    <w:rsid w:val="00041091"/>
    <w:rsid w:val="000616BA"/>
    <w:rsid w:val="00075681"/>
    <w:rsid w:val="000B3350"/>
    <w:rsid w:val="000C4B17"/>
    <w:rsid w:val="000F7801"/>
    <w:rsid w:val="00110D9A"/>
    <w:rsid w:val="00140587"/>
    <w:rsid w:val="001457D8"/>
    <w:rsid w:val="001761E3"/>
    <w:rsid w:val="001778E1"/>
    <w:rsid w:val="001A3713"/>
    <w:rsid w:val="001E157F"/>
    <w:rsid w:val="00230381"/>
    <w:rsid w:val="00265AB8"/>
    <w:rsid w:val="00266C19"/>
    <w:rsid w:val="00280D42"/>
    <w:rsid w:val="00290E3A"/>
    <w:rsid w:val="00301EA8"/>
    <w:rsid w:val="003336D1"/>
    <w:rsid w:val="003553CD"/>
    <w:rsid w:val="00367790"/>
    <w:rsid w:val="00367FCA"/>
    <w:rsid w:val="00387862"/>
    <w:rsid w:val="00394BB9"/>
    <w:rsid w:val="003A63FB"/>
    <w:rsid w:val="003B3695"/>
    <w:rsid w:val="003B577A"/>
    <w:rsid w:val="003C31D0"/>
    <w:rsid w:val="003C5B77"/>
    <w:rsid w:val="003D55A4"/>
    <w:rsid w:val="003D7902"/>
    <w:rsid w:val="003E4EDC"/>
    <w:rsid w:val="003E6C29"/>
    <w:rsid w:val="00405DD6"/>
    <w:rsid w:val="00417659"/>
    <w:rsid w:val="004522F3"/>
    <w:rsid w:val="00486B42"/>
    <w:rsid w:val="004A4AC2"/>
    <w:rsid w:val="004A72CF"/>
    <w:rsid w:val="004C601C"/>
    <w:rsid w:val="004E59D9"/>
    <w:rsid w:val="004F11CB"/>
    <w:rsid w:val="004F156B"/>
    <w:rsid w:val="004F7D38"/>
    <w:rsid w:val="00510C5F"/>
    <w:rsid w:val="0052175F"/>
    <w:rsid w:val="0055536E"/>
    <w:rsid w:val="005646E7"/>
    <w:rsid w:val="005A33E6"/>
    <w:rsid w:val="005C0C4B"/>
    <w:rsid w:val="005C1F5D"/>
    <w:rsid w:val="005D4F53"/>
    <w:rsid w:val="005D7572"/>
    <w:rsid w:val="005F3F50"/>
    <w:rsid w:val="00605FA0"/>
    <w:rsid w:val="00636394"/>
    <w:rsid w:val="006615BC"/>
    <w:rsid w:val="006644E7"/>
    <w:rsid w:val="00666381"/>
    <w:rsid w:val="0067015F"/>
    <w:rsid w:val="00671581"/>
    <w:rsid w:val="00676067"/>
    <w:rsid w:val="006C187D"/>
    <w:rsid w:val="006E66BF"/>
    <w:rsid w:val="006F7552"/>
    <w:rsid w:val="00701B17"/>
    <w:rsid w:val="00702E27"/>
    <w:rsid w:val="00714421"/>
    <w:rsid w:val="00725BBC"/>
    <w:rsid w:val="007437B1"/>
    <w:rsid w:val="00747CB1"/>
    <w:rsid w:val="00774133"/>
    <w:rsid w:val="00780DD1"/>
    <w:rsid w:val="00784986"/>
    <w:rsid w:val="007A0CD8"/>
    <w:rsid w:val="007B04CB"/>
    <w:rsid w:val="007F147D"/>
    <w:rsid w:val="008431FC"/>
    <w:rsid w:val="008560E9"/>
    <w:rsid w:val="009136FA"/>
    <w:rsid w:val="00942E53"/>
    <w:rsid w:val="00947FC4"/>
    <w:rsid w:val="00953D7A"/>
    <w:rsid w:val="00957DF5"/>
    <w:rsid w:val="009750DC"/>
    <w:rsid w:val="00981266"/>
    <w:rsid w:val="009C54A6"/>
    <w:rsid w:val="009D2A69"/>
    <w:rsid w:val="00A032D6"/>
    <w:rsid w:val="00A1269C"/>
    <w:rsid w:val="00A130A2"/>
    <w:rsid w:val="00A25E99"/>
    <w:rsid w:val="00A26E83"/>
    <w:rsid w:val="00A402A2"/>
    <w:rsid w:val="00A41512"/>
    <w:rsid w:val="00A43914"/>
    <w:rsid w:val="00A60EA4"/>
    <w:rsid w:val="00A70747"/>
    <w:rsid w:val="00AA0519"/>
    <w:rsid w:val="00AA1D3D"/>
    <w:rsid w:val="00AB493F"/>
    <w:rsid w:val="00B56A92"/>
    <w:rsid w:val="00B70521"/>
    <w:rsid w:val="00B809E5"/>
    <w:rsid w:val="00BB3F18"/>
    <w:rsid w:val="00BB5712"/>
    <w:rsid w:val="00BD309A"/>
    <w:rsid w:val="00BE4262"/>
    <w:rsid w:val="00C045B2"/>
    <w:rsid w:val="00C06642"/>
    <w:rsid w:val="00C318E8"/>
    <w:rsid w:val="00C34EB8"/>
    <w:rsid w:val="00C371CE"/>
    <w:rsid w:val="00C40080"/>
    <w:rsid w:val="00C645F6"/>
    <w:rsid w:val="00C737AB"/>
    <w:rsid w:val="00CA2898"/>
    <w:rsid w:val="00CA3755"/>
    <w:rsid w:val="00CC57AC"/>
    <w:rsid w:val="00CD45A9"/>
    <w:rsid w:val="00D11E02"/>
    <w:rsid w:val="00D305A8"/>
    <w:rsid w:val="00D54A52"/>
    <w:rsid w:val="00D60DF7"/>
    <w:rsid w:val="00D60F7C"/>
    <w:rsid w:val="00D82406"/>
    <w:rsid w:val="00D8250E"/>
    <w:rsid w:val="00D87680"/>
    <w:rsid w:val="00D91161"/>
    <w:rsid w:val="00D91B6C"/>
    <w:rsid w:val="00D943AF"/>
    <w:rsid w:val="00D96150"/>
    <w:rsid w:val="00DB0FDE"/>
    <w:rsid w:val="00DC439C"/>
    <w:rsid w:val="00DE63B2"/>
    <w:rsid w:val="00E01E7F"/>
    <w:rsid w:val="00E34A90"/>
    <w:rsid w:val="00E41278"/>
    <w:rsid w:val="00E4364A"/>
    <w:rsid w:val="00E55B7D"/>
    <w:rsid w:val="00E62E06"/>
    <w:rsid w:val="00E818C4"/>
    <w:rsid w:val="00EB2A1A"/>
    <w:rsid w:val="00EF11D5"/>
    <w:rsid w:val="00EF6A77"/>
    <w:rsid w:val="00EF6F1C"/>
    <w:rsid w:val="00F42A40"/>
    <w:rsid w:val="00F433FA"/>
    <w:rsid w:val="00F55A42"/>
    <w:rsid w:val="00F73C6D"/>
    <w:rsid w:val="00F8382A"/>
    <w:rsid w:val="00FC43B6"/>
    <w:rsid w:val="00FF0B0C"/>
    <w:rsid w:val="00FF19F5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62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BE42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62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426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header"/>
    <w:basedOn w:val="a"/>
    <w:link w:val="a6"/>
    <w:rsid w:val="00BE42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E4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E42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E426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E42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E42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BE426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content">
    <w:name w:val="blockcontent"/>
    <w:basedOn w:val="a0"/>
    <w:rsid w:val="00C34EB8"/>
  </w:style>
  <w:style w:type="character" w:customStyle="1" w:styleId="10">
    <w:name w:val="Заголовок 1 Знак"/>
    <w:basedOn w:val="a0"/>
    <w:link w:val="1"/>
    <w:uiPriority w:val="9"/>
    <w:rsid w:val="00290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F42A40"/>
  </w:style>
  <w:style w:type="table" w:customStyle="1" w:styleId="11">
    <w:name w:val="Сетка таблицы1"/>
    <w:basedOn w:val="a1"/>
    <w:uiPriority w:val="59"/>
    <w:rsid w:val="00B56A92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Надя</cp:lastModifiedBy>
  <cp:revision>6</cp:revision>
  <cp:lastPrinted>2019-04-25T11:00:00Z</cp:lastPrinted>
  <dcterms:created xsi:type="dcterms:W3CDTF">2019-04-25T09:33:00Z</dcterms:created>
  <dcterms:modified xsi:type="dcterms:W3CDTF">2019-04-25T11:12:00Z</dcterms:modified>
</cp:coreProperties>
</file>